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D3A7" w14:textId="22D0F9B8" w:rsidR="00BA2A9F" w:rsidRDefault="00A96116">
      <w:pPr>
        <w:pStyle w:val="BodyText"/>
        <w:ind w:left="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E4D28" wp14:editId="60E524EF">
                <wp:simplePos x="0" y="0"/>
                <wp:positionH relativeFrom="column">
                  <wp:posOffset>1168400</wp:posOffset>
                </wp:positionH>
                <wp:positionV relativeFrom="paragraph">
                  <wp:posOffset>-12700</wp:posOffset>
                </wp:positionV>
                <wp:extent cx="4305300" cy="1524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A71BC" w14:textId="5C6CC2F2" w:rsidR="008E14EB" w:rsidRPr="00193DF2" w:rsidRDefault="008E14EB" w:rsidP="00193DF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93DF2"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Jump for Jersey Derby</w:t>
                            </w:r>
                            <w:r w:rsidR="00797254"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193DF2"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&amp; Dressage!</w:t>
                            </w:r>
                          </w:p>
                          <w:p w14:paraId="5AC38896" w14:textId="77777777" w:rsidR="008E14EB" w:rsidRDefault="008E14EB" w:rsidP="00193DF2">
                            <w:pPr>
                              <w:jc w:val="center"/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</w:pPr>
                            <w:r w:rsidRPr="00193DF2"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  <w:t>Wednesday August 30</w:t>
                            </w:r>
                            <w:r w:rsidRPr="00193DF2">
                              <w:rPr>
                                <w:rFonts w:ascii="Palatino Linotype" w:hAnsi="Palatino Linotyp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  <w:t xml:space="preserve"> &amp;</w:t>
                            </w:r>
                          </w:p>
                          <w:p w14:paraId="34DA18AE" w14:textId="4D464FB0" w:rsidR="008E14EB" w:rsidRDefault="008E14EB" w:rsidP="00193DF2">
                            <w:pPr>
                              <w:jc w:val="center"/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</w:pPr>
                            <w:r w:rsidRPr="00193DF2">
                              <w:rPr>
                                <w:rFonts w:ascii="Palatino Linotype" w:hAnsi="Palatino Linotype"/>
                                <w:sz w:val="40"/>
                                <w:szCs w:val="40"/>
                              </w:rPr>
                              <w:t>Sunday October 15, 2017</w:t>
                            </w:r>
                          </w:p>
                          <w:p w14:paraId="4F129D59" w14:textId="0D0A56A4" w:rsidR="008E14EB" w:rsidRPr="00193DF2" w:rsidRDefault="008E14EB" w:rsidP="00193DF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At the </w:t>
                            </w:r>
                            <w:r w:rsidRPr="00193DF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Horse Park of New Jersey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-.95pt;width:339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XLv8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jz43RynIKJgi2b&#10;jPMUDuA/eblurPOfmJYoCCW2ULzIKdncON9BB0h4Tel5I0QsoFCvFOCz07DYAd1tUkAoIAZkCCpW&#10;53k2OR1Xp5Pz0Uk1yUZ5lp6Nqiodj67nVVql+Xx2nl/9hCgkyfJiC31ioMsCQ8DEXJBlX5Ng/rui&#10;SEJftXCWJbF5uvzAcaRkCDUJ9Hc0R8nvBAsJCPWFcShbZDso4sCwmbBoQ6DVCaVM+VioSAagA4oD&#10;Ye+52OMjZZHK91zuyB9e1srvL8tGaRtL+ybs+tsQMu/wQMZB3kH07aIFroK40PUOutLqbqqdofMG&#10;OueGOH9PLIwxdBusJn8HHy70tsS6lzBaafvjT/qAh0KCFaNQ7hK772tiGUbis4K5O8/yPOyReMih&#10;eeBgDy2LQ4tay5mGcmSwBA2NYsB7MYjcavkEG6wKr4KJKApvl9gP4sx3ywo2IGVVFUGwOQzxN+rB&#10;0OA6VCfMxWP7RKzph8dDB93qYYGQ4s0MddhwU+lq7TVv4oC9sNoTD1sn9mO/IcNaOzxH1Msen/4C&#10;AAD//wMAUEsDBBQABgAIAAAAIQCwRoad3wAAAAoBAAAPAAAAZHJzL2Rvd25yZXYueG1sTI/NTsMw&#10;EITvSH0Haytxa+2EUqUhTlWBuIIoPxI3N94mUeN1FLtNeHuWEz3O7Gj2m2I7uU5ccAitJw3JUoFA&#10;qrxtqdbw8f68yECEaMiazhNq+MEA23J2U5jc+pHe8LKPteASCrnR0MTY51KGqkFnwtL3SHw7+sGZ&#10;yHKopR3MyOWuk6lSa+lMS/yhMT0+Nlid9men4fPl+P21Uq/1k7vvRz8pSW4jtb6dT7sHEBGn+B+G&#10;P3xGh5KZDv5MNoiOdbbiLVHDItmA4EC2Ttk4aEjvsgRkWcjrCeUvAAAA//8DAFBLAQItABQABgAI&#10;AAAAIQDkmcPA+wAAAOEBAAATAAAAAAAAAAAAAAAAAAAAAABbQ29udGVudF9UeXBlc10ueG1sUEsB&#10;Ai0AFAAGAAgAAAAhACOyauHXAAAAlAEAAAsAAAAAAAAAAAAAAAAALAEAAF9yZWxzLy5yZWxzUEsB&#10;Ai0AFAAGAAgAAAAhAIvVy7/NAgAADwYAAA4AAAAAAAAAAAAAAAAALAIAAGRycy9lMm9Eb2MueG1s&#10;UEsBAi0AFAAGAAgAAAAhALBGhp3fAAAACgEAAA8AAAAAAAAAAAAAAAAAJQUAAGRycy9kb3ducmV2&#10;LnhtbFBLBQYAAAAABAAEAPMAAAAxBgAAAAA=&#10;" filled="f" stroked="f">
                <v:textbox>
                  <w:txbxContent>
                    <w:p w14:paraId="5BAA71BC" w14:textId="5C6CC2F2" w:rsidR="008E14EB" w:rsidRPr="00193DF2" w:rsidRDefault="008E14EB" w:rsidP="00193DF2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 w:rsidRPr="00193DF2"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Jump for Jersey Derby</w:t>
                      </w:r>
                      <w:r w:rsidR="00797254"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193DF2"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&amp; Dressage!</w:t>
                      </w:r>
                    </w:p>
                    <w:p w14:paraId="5AC38896" w14:textId="77777777" w:rsidR="008E14EB" w:rsidRDefault="008E14EB" w:rsidP="00193DF2">
                      <w:pPr>
                        <w:jc w:val="center"/>
                        <w:rPr>
                          <w:rFonts w:ascii="Palatino Linotype" w:hAnsi="Palatino Linotype"/>
                          <w:sz w:val="40"/>
                          <w:szCs w:val="40"/>
                        </w:rPr>
                      </w:pPr>
                      <w:r w:rsidRPr="00193DF2">
                        <w:rPr>
                          <w:rFonts w:ascii="Palatino Linotype" w:hAnsi="Palatino Linotype"/>
                          <w:sz w:val="40"/>
                          <w:szCs w:val="40"/>
                        </w:rPr>
                        <w:t>Wednesday August 30</w:t>
                      </w:r>
                      <w:r w:rsidRPr="00193DF2">
                        <w:rPr>
                          <w:rFonts w:ascii="Palatino Linotype" w:hAnsi="Palatino Linotyp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Palatino Linotype" w:hAnsi="Palatino Linotype"/>
                          <w:sz w:val="40"/>
                          <w:szCs w:val="40"/>
                        </w:rPr>
                        <w:t xml:space="preserve"> &amp;</w:t>
                      </w:r>
                    </w:p>
                    <w:p w14:paraId="34DA18AE" w14:textId="4D464FB0" w:rsidR="008E14EB" w:rsidRDefault="008E14EB" w:rsidP="00193DF2">
                      <w:pPr>
                        <w:jc w:val="center"/>
                        <w:rPr>
                          <w:rFonts w:ascii="Palatino Linotype" w:hAnsi="Palatino Linotype"/>
                          <w:sz w:val="40"/>
                          <w:szCs w:val="40"/>
                        </w:rPr>
                      </w:pPr>
                      <w:r w:rsidRPr="00193DF2">
                        <w:rPr>
                          <w:rFonts w:ascii="Palatino Linotype" w:hAnsi="Palatino Linotype"/>
                          <w:sz w:val="40"/>
                          <w:szCs w:val="40"/>
                        </w:rPr>
                        <w:t>Sunday October 15, 2017</w:t>
                      </w:r>
                    </w:p>
                    <w:p w14:paraId="4F129D59" w14:textId="0D0A56A4" w:rsidR="008E14EB" w:rsidRPr="00193DF2" w:rsidRDefault="008E14EB" w:rsidP="00193DF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At the </w:t>
                      </w:r>
                      <w:r w:rsidRPr="00193DF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Horse Park of New Jersey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3C433" w14:textId="53E567EE" w:rsidR="00193DF2" w:rsidRDefault="00193DF2" w:rsidP="00193DF2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F698AE7" wp14:editId="7B0596F0">
            <wp:simplePos x="0" y="0"/>
            <wp:positionH relativeFrom="page">
              <wp:posOffset>6153785</wp:posOffset>
            </wp:positionH>
            <wp:positionV relativeFrom="paragraph">
              <wp:posOffset>13970</wp:posOffset>
            </wp:positionV>
            <wp:extent cx="1059815" cy="1414145"/>
            <wp:effectExtent l="0" t="0" r="6985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2A8766" wp14:editId="3D13420E">
            <wp:extent cx="901700" cy="1406899"/>
            <wp:effectExtent l="25400" t="25400" r="1270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NJ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406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6015AC" w14:textId="0D9CFA7A" w:rsidR="00193DF2" w:rsidRDefault="00A96116" w:rsidP="00193DF2">
      <w:pPr>
        <w:pStyle w:val="BodyText"/>
        <w:ind w:left="0" w:firstLine="0"/>
        <w:rPr>
          <w:rFonts w:ascii="Times New Roman"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60A98" wp14:editId="5A41E4A6">
                <wp:simplePos x="0" y="0"/>
                <wp:positionH relativeFrom="column">
                  <wp:posOffset>381000</wp:posOffset>
                </wp:positionH>
                <wp:positionV relativeFrom="paragraph">
                  <wp:posOffset>82550</wp:posOffset>
                </wp:positionV>
                <wp:extent cx="6235700" cy="431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56990" w14:textId="3CE6AAF5" w:rsidR="008E14EB" w:rsidRPr="00193DF2" w:rsidRDefault="008E14EB" w:rsidP="00193DF2">
                            <w:pPr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  <w:r w:rsidRPr="00193DF2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>An Event Derby at the Horse Park of NJ to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pt;margin-top:6.5pt;width:491pt;height: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P47NA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iEFj2y1qMr3aJJQGdrXAFODwbcfAtq6PKgd6AMRbfcyvCHchDYAefdHtsQjILyZHw8OU3BRMGW&#10;H2dnIEP45OW2sc5/YlqiIJTYQu8ipGRz43znOriEx5SeN0LE/gn1SgExOw2LBOhukwIyATF4hpxi&#10;c55nk9NxdTo5H51Uk2yUZ+nZqKrS8eh6XqVVms9n5/nVT8hCkiwvtkATAyQLAAEQc0GWfUuC+e96&#10;Igl9xeAsSyJ3uvogcIRkSDUJ6HcoR8nvBAsFCPWFcehaBDso4rywmbBoQ4DphFKmfOxTBAO8gxcH&#10;wN5zsfePkEUo33O5A394WSu/vywbpW1s7Zu0629DyrzzBzAO6g6ibxdtpOuehAtd74CbVnez7Qyd&#10;N0CgG+L8PbEwzMA5WFD+Dj5c6G2JdS9htNL2x5/0wR/6CVaMQtdL7L6viWUYic8Kpu88y/OwTeIh&#10;Bw7BwR5aFocWtZYzDV3JYBUaGsXg78UgcqvlE+yxKrwKJqIovF1iP4gz360s2IOUVVV0gv1hiL9R&#10;D4aG0KFJYTwe2ydiTT9DHoh0q4c1Qoo3o9T5hptKV2uveRPnLODcodrjD7sn0rLfk2G5HZ6j18s2&#10;n/4CAAD//wMAUEsDBBQABgAIAAAAIQAV/YNX3QAAAAkBAAAPAAAAZHJzL2Rvd25yZXYueG1sTI/L&#10;TsMwEEX3SP0Ha5DYUbulVCXEqSoQW6qWh8RuGk+TiHgcxW4T/p7pClbzuKM75+br0bfqTH1sAluY&#10;TQ0o4jK4hisL728vtytQMSE7bAOThR+KsC4mVzlmLgy8o/M+VUpMOGZooU6py7SOZU0e4zR0xKId&#10;Q+8xydhX2vU4iLlv9dyYpfbYsHyosaOnmsrv/clb+Hg9fn0uzLZ69vfdEEaj2T9oa2+ux80jqERj&#10;+juGC76gQyFMh3BiF1VrYWkkSpL9ndSLbhZz6Q4WVjMDusj1/wTFLwAAAP//AwBQSwECLQAUAAYA&#10;CAAAACEA5JnDwPsAAADhAQAAEwAAAAAAAAAAAAAAAAAAAAAAW0NvbnRlbnRfVHlwZXNdLnhtbFBL&#10;AQItABQABgAIAAAAIQAjsmrh1wAAAJQBAAALAAAAAAAAAAAAAAAAACwBAABfcmVscy8ucmVsc1BL&#10;AQItABQABgAIAAAAIQA/E/js0AIAABUGAAAOAAAAAAAAAAAAAAAAACwCAABkcnMvZTJvRG9jLnht&#10;bFBLAQItABQABgAIAAAAIQAV/YNX3QAAAAkBAAAPAAAAAAAAAAAAAAAAACgFAABkcnMvZG93bnJl&#10;di54bWxQSwUGAAAAAAQABADzAAAAMgYAAAAA&#10;" filled="f" stroked="f">
                <v:textbox>
                  <w:txbxContent>
                    <w:p w14:paraId="0C756990" w14:textId="3CE6AAF5" w:rsidR="008E14EB" w:rsidRPr="00193DF2" w:rsidRDefault="008E14EB" w:rsidP="00193DF2">
                      <w:pPr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  <w:r w:rsidRPr="00193DF2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>An Event Derby at the Horse Park of NJ to benefit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C5CF9" w14:textId="2250B784" w:rsidR="00193DF2" w:rsidRPr="00193DF2" w:rsidRDefault="00193DF2" w:rsidP="00193DF2">
      <w:pPr>
        <w:pStyle w:val="BodyText"/>
        <w:ind w:left="0" w:firstLine="0"/>
        <w:rPr>
          <w:rFonts w:ascii="Times New Roman"/>
          <w:sz w:val="20"/>
        </w:rPr>
      </w:pPr>
    </w:p>
    <w:p w14:paraId="7E4F774C" w14:textId="6BF183F2" w:rsidR="00193DF2" w:rsidRDefault="00A96116" w:rsidP="009D1E0B">
      <w:pPr>
        <w:spacing w:before="268" w:after="52"/>
        <w:ind w:right="1541"/>
        <w:rPr>
          <w:sz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2EEF2D1D" wp14:editId="0C2CCE69">
            <wp:simplePos x="0" y="0"/>
            <wp:positionH relativeFrom="page">
              <wp:posOffset>2904490</wp:posOffset>
            </wp:positionH>
            <wp:positionV relativeFrom="paragraph">
              <wp:posOffset>184150</wp:posOffset>
            </wp:positionV>
            <wp:extent cx="1960880" cy="7874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297D">
        <w:rPr>
          <w:noProof/>
        </w:rPr>
        <w:t xml:space="preserve">  </w:t>
      </w:r>
    </w:p>
    <w:p w14:paraId="7579B791" w14:textId="77777777" w:rsidR="00193DF2" w:rsidRDefault="00193DF2" w:rsidP="00193DF2">
      <w:pPr>
        <w:spacing w:before="268" w:after="52"/>
        <w:ind w:right="1541"/>
        <w:rPr>
          <w:sz w:val="28"/>
        </w:rPr>
      </w:pPr>
    </w:p>
    <w:p w14:paraId="77D1D479" w14:textId="77777777" w:rsidR="00193DF2" w:rsidRDefault="00193DF2" w:rsidP="00193DF2">
      <w:pPr>
        <w:spacing w:before="268" w:after="52"/>
        <w:ind w:right="1541"/>
        <w:rPr>
          <w:sz w:val="28"/>
        </w:rPr>
      </w:pPr>
    </w:p>
    <w:tbl>
      <w:tblPr>
        <w:tblpPr w:leftFromText="180" w:rightFromText="180" w:vertAnchor="text" w:horzAnchor="page" w:tblpX="1601" w:tblpY="-96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152"/>
        <w:gridCol w:w="2152"/>
        <w:gridCol w:w="2411"/>
      </w:tblGrid>
      <w:tr w:rsidR="00193DF2" w14:paraId="448A4D58" w14:textId="77777777" w:rsidTr="00193DF2">
        <w:trPr>
          <w:trHeight w:hRule="exact" w:val="233"/>
        </w:trPr>
        <w:tc>
          <w:tcPr>
            <w:tcW w:w="2626" w:type="dxa"/>
            <w:tcBorders>
              <w:bottom w:val="single" w:sz="4" w:space="0" w:color="7E7E7E"/>
            </w:tcBorders>
          </w:tcPr>
          <w:p w14:paraId="048302E2" w14:textId="77777777" w:rsidR="00193DF2" w:rsidRDefault="00193DF2" w:rsidP="00193DF2">
            <w:pPr>
              <w:pStyle w:val="TableParagraph"/>
              <w:spacing w:line="225" w:lineRule="exact"/>
              <w:jc w:val="left"/>
              <w:rPr>
                <w:b/>
              </w:rPr>
            </w:pPr>
          </w:p>
        </w:tc>
        <w:tc>
          <w:tcPr>
            <w:tcW w:w="2152" w:type="dxa"/>
            <w:tcBorders>
              <w:bottom w:val="single" w:sz="4" w:space="0" w:color="7E7E7E"/>
            </w:tcBorders>
          </w:tcPr>
          <w:p w14:paraId="31123CBE" w14:textId="77777777" w:rsidR="00193DF2" w:rsidRDefault="00193DF2" w:rsidP="00193DF2">
            <w:pPr>
              <w:pStyle w:val="TableParagraph"/>
              <w:spacing w:line="225" w:lineRule="exact"/>
              <w:ind w:left="642" w:right="777"/>
              <w:jc w:val="left"/>
              <w:rPr>
                <w:b/>
              </w:rPr>
            </w:pPr>
          </w:p>
        </w:tc>
        <w:tc>
          <w:tcPr>
            <w:tcW w:w="2152" w:type="dxa"/>
            <w:tcBorders>
              <w:bottom w:val="single" w:sz="4" w:space="0" w:color="7E7E7E"/>
            </w:tcBorders>
          </w:tcPr>
          <w:p w14:paraId="085DF504" w14:textId="77777777" w:rsidR="00193DF2" w:rsidRDefault="00193DF2" w:rsidP="00193DF2">
            <w:pPr>
              <w:pStyle w:val="TableParagraph"/>
              <w:spacing w:line="225" w:lineRule="exact"/>
              <w:ind w:left="642" w:right="777"/>
              <w:jc w:val="left"/>
              <w:rPr>
                <w:b/>
              </w:rPr>
            </w:pPr>
          </w:p>
          <w:p w14:paraId="178D4670" w14:textId="77777777" w:rsidR="00193DF2" w:rsidRDefault="00193DF2" w:rsidP="00193DF2">
            <w:pPr>
              <w:pStyle w:val="TableParagraph"/>
              <w:spacing w:line="225" w:lineRule="exact"/>
              <w:ind w:left="642" w:right="777"/>
              <w:jc w:val="left"/>
              <w:rPr>
                <w:b/>
              </w:rPr>
            </w:pPr>
          </w:p>
          <w:p w14:paraId="21D40211" w14:textId="77777777" w:rsidR="00193DF2" w:rsidRDefault="00193DF2" w:rsidP="00193DF2">
            <w:pPr>
              <w:pStyle w:val="TableParagraph"/>
              <w:spacing w:line="225" w:lineRule="exact"/>
              <w:ind w:left="642" w:right="777"/>
              <w:jc w:val="left"/>
              <w:rPr>
                <w:b/>
              </w:rPr>
            </w:pPr>
          </w:p>
          <w:p w14:paraId="23B1180C" w14:textId="77777777" w:rsidR="00193DF2" w:rsidRDefault="00193DF2" w:rsidP="00193DF2">
            <w:pPr>
              <w:pStyle w:val="TableParagraph"/>
              <w:spacing w:line="225" w:lineRule="exact"/>
              <w:ind w:left="642" w:right="777"/>
              <w:jc w:val="left"/>
              <w:rPr>
                <w:b/>
              </w:rPr>
            </w:pPr>
          </w:p>
        </w:tc>
        <w:tc>
          <w:tcPr>
            <w:tcW w:w="2411" w:type="dxa"/>
            <w:tcBorders>
              <w:bottom w:val="single" w:sz="4" w:space="0" w:color="7E7E7E"/>
            </w:tcBorders>
          </w:tcPr>
          <w:p w14:paraId="5BF441B9" w14:textId="77777777" w:rsidR="00193DF2" w:rsidRDefault="00193DF2" w:rsidP="00193DF2">
            <w:pPr>
              <w:pStyle w:val="TableParagraph"/>
              <w:spacing w:line="225" w:lineRule="exact"/>
              <w:ind w:right="742"/>
              <w:jc w:val="right"/>
              <w:rPr>
                <w:b/>
              </w:rPr>
            </w:pPr>
          </w:p>
        </w:tc>
      </w:tr>
      <w:tr w:rsidR="00193DF2" w14:paraId="14EB7089" w14:textId="77777777" w:rsidTr="00193DF2">
        <w:trPr>
          <w:trHeight w:hRule="exact" w:val="278"/>
        </w:trPr>
        <w:tc>
          <w:tcPr>
            <w:tcW w:w="2626" w:type="dxa"/>
            <w:tcBorders>
              <w:top w:val="single" w:sz="4" w:space="0" w:color="7E7E7E"/>
              <w:bottom w:val="single" w:sz="4" w:space="0" w:color="7E7E7E"/>
            </w:tcBorders>
          </w:tcPr>
          <w:p w14:paraId="08C5FB78" w14:textId="77777777" w:rsidR="00193DF2" w:rsidRDefault="00193DF2" w:rsidP="00193DF2">
            <w:pPr>
              <w:pStyle w:val="TableParagraph"/>
              <w:ind w:left="450"/>
              <w:jc w:val="left"/>
              <w:rPr>
                <w:b/>
              </w:rPr>
            </w:pPr>
            <w:r>
              <w:rPr>
                <w:b/>
              </w:rPr>
              <w:t xml:space="preserve">         LEVEL</w:t>
            </w: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2E4CDD8C" w14:textId="77777777" w:rsidR="00193DF2" w:rsidRDefault="00193DF2" w:rsidP="00193DF2">
            <w:pPr>
              <w:pStyle w:val="TableParagraph"/>
              <w:ind w:left="642" w:right="774"/>
              <w:jc w:val="left"/>
              <w:rPr>
                <w:b/>
              </w:rPr>
            </w:pP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55DC0B1D" w14:textId="77777777" w:rsidR="00193DF2" w:rsidRPr="00125481" w:rsidRDefault="00193DF2" w:rsidP="00193DF2">
            <w:pPr>
              <w:pStyle w:val="TableParagraph"/>
              <w:ind w:left="642" w:right="774"/>
              <w:jc w:val="left"/>
              <w:rPr>
                <w:b/>
              </w:rPr>
            </w:pPr>
            <w:r>
              <w:rPr>
                <w:b/>
              </w:rPr>
              <w:t>HEIGHT</w:t>
            </w:r>
            <w:r w:rsidRPr="0012548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HHHhhhHEIGHT</w:t>
            </w:r>
            <w:r w:rsidRPr="00125481">
              <w:rPr>
                <w:b/>
              </w:rPr>
              <w:t>HEIGHT</w:t>
            </w:r>
            <w:proofErr w:type="spellEnd"/>
          </w:p>
        </w:tc>
        <w:tc>
          <w:tcPr>
            <w:tcW w:w="2411" w:type="dxa"/>
            <w:tcBorders>
              <w:top w:val="single" w:sz="4" w:space="0" w:color="7E7E7E"/>
              <w:bottom w:val="single" w:sz="4" w:space="0" w:color="7E7E7E"/>
            </w:tcBorders>
          </w:tcPr>
          <w:p w14:paraId="75A34DC5" w14:textId="77777777" w:rsidR="00193DF2" w:rsidRPr="00125481" w:rsidRDefault="00193DF2" w:rsidP="00193DF2">
            <w:pPr>
              <w:pStyle w:val="TableParagraph"/>
              <w:ind w:right="736"/>
              <w:jc w:val="left"/>
              <w:rPr>
                <w:b/>
              </w:rPr>
            </w:pPr>
            <w:r>
              <w:t xml:space="preserve">                 </w:t>
            </w:r>
            <w:r w:rsidRPr="00125481">
              <w:rPr>
                <w:b/>
              </w:rPr>
              <w:t>SPEED</w:t>
            </w:r>
          </w:p>
        </w:tc>
      </w:tr>
      <w:tr w:rsidR="00193DF2" w14:paraId="261A2CAE" w14:textId="77777777" w:rsidTr="00193DF2">
        <w:trPr>
          <w:trHeight w:hRule="exact" w:val="278"/>
        </w:trPr>
        <w:tc>
          <w:tcPr>
            <w:tcW w:w="2626" w:type="dxa"/>
            <w:tcBorders>
              <w:top w:val="single" w:sz="4" w:space="0" w:color="7E7E7E"/>
              <w:bottom w:val="single" w:sz="4" w:space="0" w:color="7E7E7E"/>
            </w:tcBorders>
          </w:tcPr>
          <w:p w14:paraId="2748F5E3" w14:textId="77777777" w:rsidR="00193DF2" w:rsidRDefault="00193DF2" w:rsidP="00193DF2">
            <w:pPr>
              <w:pStyle w:val="TableParagraph"/>
              <w:ind w:left="451"/>
              <w:rPr>
                <w:b/>
              </w:rPr>
            </w:pPr>
            <w:r>
              <w:rPr>
                <w:b/>
              </w:rPr>
              <w:t>Novice</w:t>
            </w: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350DCF32" w14:textId="77777777" w:rsidR="00193DF2" w:rsidRDefault="00193DF2" w:rsidP="00193DF2">
            <w:pPr>
              <w:pStyle w:val="TableParagraph"/>
              <w:ind w:left="642" w:right="777"/>
            </w:pP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6DD280CF" w14:textId="77777777" w:rsidR="00193DF2" w:rsidRDefault="00193DF2" w:rsidP="00193DF2">
            <w:pPr>
              <w:pStyle w:val="TableParagraph"/>
              <w:ind w:left="642" w:right="777"/>
            </w:pPr>
            <w:r>
              <w:t>2’11”</w:t>
            </w:r>
          </w:p>
        </w:tc>
        <w:tc>
          <w:tcPr>
            <w:tcW w:w="2411" w:type="dxa"/>
            <w:tcBorders>
              <w:top w:val="single" w:sz="4" w:space="0" w:color="7E7E7E"/>
              <w:bottom w:val="single" w:sz="4" w:space="0" w:color="7E7E7E"/>
            </w:tcBorders>
          </w:tcPr>
          <w:p w14:paraId="3FA488A0" w14:textId="77777777" w:rsidR="00193DF2" w:rsidRDefault="00193DF2" w:rsidP="00193DF2">
            <w:pPr>
              <w:pStyle w:val="TableParagraph"/>
              <w:ind w:right="736"/>
              <w:jc w:val="right"/>
            </w:pPr>
            <w:r>
              <w:t>400 MPM</w:t>
            </w:r>
          </w:p>
        </w:tc>
      </w:tr>
      <w:tr w:rsidR="00193DF2" w14:paraId="2F138BD6" w14:textId="77777777" w:rsidTr="00193DF2">
        <w:trPr>
          <w:trHeight w:hRule="exact" w:val="278"/>
        </w:trPr>
        <w:tc>
          <w:tcPr>
            <w:tcW w:w="2626" w:type="dxa"/>
            <w:tcBorders>
              <w:top w:val="single" w:sz="4" w:space="0" w:color="7E7E7E"/>
              <w:bottom w:val="single" w:sz="4" w:space="0" w:color="7E7E7E"/>
            </w:tcBorders>
          </w:tcPr>
          <w:p w14:paraId="5530DEC9" w14:textId="77777777" w:rsidR="00193DF2" w:rsidRDefault="00193DF2" w:rsidP="00193DF2">
            <w:pPr>
              <w:pStyle w:val="TableParagraph"/>
              <w:ind w:left="454"/>
              <w:rPr>
                <w:b/>
              </w:rPr>
            </w:pPr>
            <w:r>
              <w:rPr>
                <w:b/>
              </w:rPr>
              <w:t>Beginner Novice</w:t>
            </w: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4EDF9B1D" w14:textId="77777777" w:rsidR="00193DF2" w:rsidRDefault="00193DF2" w:rsidP="00193DF2">
            <w:pPr>
              <w:pStyle w:val="TableParagraph"/>
              <w:ind w:left="642" w:right="774"/>
            </w:pP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734E760F" w14:textId="77777777" w:rsidR="00193DF2" w:rsidRDefault="00193DF2" w:rsidP="00193DF2">
            <w:pPr>
              <w:pStyle w:val="TableParagraph"/>
              <w:ind w:left="642" w:right="774"/>
            </w:pPr>
            <w:r>
              <w:t>2’7”</w:t>
            </w:r>
          </w:p>
        </w:tc>
        <w:tc>
          <w:tcPr>
            <w:tcW w:w="2411" w:type="dxa"/>
            <w:tcBorders>
              <w:top w:val="single" w:sz="4" w:space="0" w:color="7E7E7E"/>
              <w:bottom w:val="single" w:sz="4" w:space="0" w:color="7E7E7E"/>
            </w:tcBorders>
          </w:tcPr>
          <w:p w14:paraId="24140514" w14:textId="77777777" w:rsidR="00193DF2" w:rsidRDefault="00193DF2" w:rsidP="00193DF2">
            <w:pPr>
              <w:pStyle w:val="TableParagraph"/>
              <w:ind w:right="736"/>
              <w:jc w:val="right"/>
            </w:pPr>
            <w:r>
              <w:t>350 MPM</w:t>
            </w:r>
          </w:p>
        </w:tc>
      </w:tr>
      <w:tr w:rsidR="00193DF2" w14:paraId="1B74ADCD" w14:textId="77777777" w:rsidTr="00193DF2">
        <w:trPr>
          <w:trHeight w:hRule="exact" w:val="278"/>
        </w:trPr>
        <w:tc>
          <w:tcPr>
            <w:tcW w:w="2626" w:type="dxa"/>
            <w:tcBorders>
              <w:top w:val="single" w:sz="4" w:space="0" w:color="7E7E7E"/>
              <w:bottom w:val="single" w:sz="4" w:space="0" w:color="7E7E7E"/>
            </w:tcBorders>
          </w:tcPr>
          <w:p w14:paraId="1BE853BB" w14:textId="77777777" w:rsidR="00193DF2" w:rsidRDefault="00193DF2" w:rsidP="00193DF2">
            <w:pPr>
              <w:pStyle w:val="TableParagraph"/>
              <w:ind w:left="453"/>
              <w:rPr>
                <w:b/>
              </w:rPr>
            </w:pPr>
            <w:r>
              <w:rPr>
                <w:b/>
              </w:rPr>
              <w:t>Starter</w:t>
            </w: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3AE0EF3F" w14:textId="77777777" w:rsidR="00193DF2" w:rsidRDefault="00193DF2" w:rsidP="00193DF2">
            <w:pPr>
              <w:pStyle w:val="TableParagraph"/>
              <w:ind w:left="642" w:right="774"/>
            </w:pPr>
          </w:p>
        </w:tc>
        <w:tc>
          <w:tcPr>
            <w:tcW w:w="2152" w:type="dxa"/>
            <w:tcBorders>
              <w:top w:val="single" w:sz="4" w:space="0" w:color="7E7E7E"/>
              <w:bottom w:val="single" w:sz="4" w:space="0" w:color="7E7E7E"/>
            </w:tcBorders>
          </w:tcPr>
          <w:p w14:paraId="62471435" w14:textId="77777777" w:rsidR="00193DF2" w:rsidRDefault="00193DF2" w:rsidP="00193DF2">
            <w:pPr>
              <w:pStyle w:val="TableParagraph"/>
              <w:ind w:left="642" w:right="774"/>
            </w:pPr>
            <w:r>
              <w:t>2’3”</w:t>
            </w:r>
          </w:p>
        </w:tc>
        <w:tc>
          <w:tcPr>
            <w:tcW w:w="2411" w:type="dxa"/>
            <w:tcBorders>
              <w:top w:val="single" w:sz="4" w:space="0" w:color="7E7E7E"/>
              <w:bottom w:val="single" w:sz="4" w:space="0" w:color="7E7E7E"/>
            </w:tcBorders>
          </w:tcPr>
          <w:p w14:paraId="5BDF2AAA" w14:textId="77777777" w:rsidR="00193DF2" w:rsidRDefault="00193DF2" w:rsidP="00193DF2">
            <w:pPr>
              <w:pStyle w:val="TableParagraph"/>
              <w:ind w:right="736"/>
              <w:jc w:val="right"/>
            </w:pPr>
            <w:r>
              <w:t>300 MPM</w:t>
            </w:r>
          </w:p>
        </w:tc>
      </w:tr>
    </w:tbl>
    <w:p w14:paraId="47D1275C" w14:textId="77777777" w:rsidR="00193DF2" w:rsidRDefault="00193DF2" w:rsidP="00193DF2">
      <w:pPr>
        <w:spacing w:before="268" w:after="52"/>
        <w:ind w:right="1541"/>
        <w:rPr>
          <w:sz w:val="28"/>
        </w:rPr>
      </w:pPr>
    </w:p>
    <w:p w14:paraId="0FB376E7" w14:textId="59EC67D2" w:rsidR="00BA2A9F" w:rsidRPr="00286B78" w:rsidRDefault="00286B78" w:rsidP="00286B78">
      <w:pPr>
        <w:pStyle w:val="Heading1"/>
        <w:spacing w:line="292" w:lineRule="exact"/>
        <w:ind w:left="0"/>
        <w:rPr>
          <w:rFonts w:ascii="Arial" w:hAnsi="Arial" w:cs="Arial"/>
          <w:sz w:val="22"/>
          <w:szCs w:val="22"/>
          <w:u w:val="single"/>
        </w:rPr>
      </w:pPr>
      <w:r w:rsidRPr="00286B78">
        <w:rPr>
          <w:rFonts w:ascii="Arial" w:hAnsi="Arial" w:cs="Arial"/>
          <w:sz w:val="22"/>
          <w:szCs w:val="22"/>
          <w:u w:val="single"/>
        </w:rPr>
        <w:t xml:space="preserve">Event Derby </w:t>
      </w:r>
      <w:r w:rsidR="00FD4BDF" w:rsidRPr="00286B78">
        <w:rPr>
          <w:rFonts w:ascii="Arial" w:hAnsi="Arial" w:cs="Arial"/>
          <w:sz w:val="22"/>
          <w:szCs w:val="22"/>
          <w:u w:val="single"/>
        </w:rPr>
        <w:t>Format &amp; Rules</w:t>
      </w:r>
      <w:r w:rsidR="00225418" w:rsidRPr="00286B78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5EC23711" w14:textId="0DBC46E4" w:rsidR="008B630B" w:rsidRPr="00286B78" w:rsidRDefault="009D1E0B" w:rsidP="00286B78">
      <w:pPr>
        <w:shd w:val="clear" w:color="auto" w:fill="FFFFFF"/>
        <w:rPr>
          <w:rFonts w:ascii="Arial" w:eastAsia="Times New Roman" w:hAnsi="Arial" w:cs="Arial"/>
        </w:rPr>
      </w:pPr>
      <w:r w:rsidRPr="00286B78">
        <w:rPr>
          <w:rFonts w:ascii="Arial" w:hAnsi="Arial" w:cs="Arial"/>
        </w:rPr>
        <w:t xml:space="preserve">This is a fun combination of show jumping and XC fences in our arenas. </w:t>
      </w:r>
      <w:r w:rsidR="008B630B" w:rsidRPr="00286B78">
        <w:rPr>
          <w:rFonts w:ascii="Arial" w:eastAsia="Times New Roman" w:hAnsi="Arial" w:cs="Arial"/>
          <w:lang w:val="en"/>
        </w:rPr>
        <w:t>Any round over the optimum time allowed or under the speed fault time allowed will incur 1 penalty point per second.  Rails are 5 penalty points.  Refusals are 20 penalty points.  Falls are elimination.</w:t>
      </w:r>
      <w:r w:rsidR="00286B78" w:rsidRPr="00286B78">
        <w:rPr>
          <w:rFonts w:ascii="Arial" w:eastAsia="Times New Roman" w:hAnsi="Arial" w:cs="Arial"/>
          <w:lang w:val="en"/>
        </w:rPr>
        <w:t xml:space="preserve"> </w:t>
      </w:r>
      <w:r w:rsidR="008B630B" w:rsidRPr="00286B78">
        <w:rPr>
          <w:rFonts w:ascii="Arial" w:eastAsia="Times New Roman" w:hAnsi="Arial" w:cs="Arial"/>
          <w:b/>
          <w:bCs/>
          <w:lang w:val="en"/>
        </w:rPr>
        <w:t>There will be 1 “Joker fence”.</w:t>
      </w:r>
      <w:r w:rsidR="008B630B" w:rsidRPr="00286B78">
        <w:rPr>
          <w:rFonts w:ascii="Arial" w:eastAsia="Times New Roman" w:hAnsi="Arial" w:cs="Arial"/>
          <w:lang w:val="en"/>
        </w:rPr>
        <w:t>  The Joker fence will erase 1 rail OR 5 seconds of time.  Decision of rider to take the Jo</w:t>
      </w:r>
      <w:r w:rsidR="00286B78" w:rsidRPr="00286B78">
        <w:rPr>
          <w:rFonts w:ascii="Arial" w:eastAsia="Times New Roman" w:hAnsi="Arial" w:cs="Arial"/>
          <w:lang w:val="en"/>
        </w:rPr>
        <w:t xml:space="preserve">ker Fence must be made while on </w:t>
      </w:r>
      <w:r w:rsidR="008B630B" w:rsidRPr="00286B78">
        <w:rPr>
          <w:rFonts w:ascii="Arial" w:eastAsia="Times New Roman" w:hAnsi="Arial" w:cs="Arial"/>
          <w:lang w:val="en"/>
        </w:rPr>
        <w:t>course. Clean rounds will move forward to a jump-off, fastest time wins. Joker Fence option will be included in jump off.</w:t>
      </w:r>
      <w:r w:rsidR="00487E12" w:rsidRPr="00286B78">
        <w:rPr>
          <w:rFonts w:ascii="Arial" w:eastAsia="Times New Roman" w:hAnsi="Arial" w:cs="Arial"/>
          <w:lang w:val="en"/>
        </w:rPr>
        <w:t xml:space="preserve"> Ties broken by time closest to Optimum time.</w:t>
      </w:r>
    </w:p>
    <w:p w14:paraId="5BC77266" w14:textId="60F9130F" w:rsidR="00BA2A9F" w:rsidRPr="00286B78" w:rsidRDefault="00286B78" w:rsidP="00286B78">
      <w:pPr>
        <w:tabs>
          <w:tab w:val="left" w:pos="821"/>
        </w:tabs>
        <w:spacing w:before="1"/>
        <w:jc w:val="center"/>
        <w:rPr>
          <w:rFonts w:ascii="Arial" w:hAnsi="Arial" w:cs="Arial"/>
        </w:rPr>
      </w:pPr>
      <w:r w:rsidRPr="00286B78">
        <w:rPr>
          <w:rFonts w:ascii="Arial" w:hAnsi="Arial" w:cs="Arial"/>
          <w:b/>
        </w:rPr>
        <w:t xml:space="preserve">Required: </w:t>
      </w:r>
      <w:r w:rsidR="00FD4BDF" w:rsidRPr="00286B78">
        <w:rPr>
          <w:rFonts w:ascii="Arial" w:hAnsi="Arial" w:cs="Arial"/>
        </w:rPr>
        <w:t>USEA Approved Cros</w:t>
      </w:r>
      <w:r w:rsidRPr="00286B78">
        <w:rPr>
          <w:rFonts w:ascii="Arial" w:hAnsi="Arial" w:cs="Arial"/>
        </w:rPr>
        <w:t>s Country safety vest and helmet. Half -</w:t>
      </w:r>
      <w:r w:rsidR="00FD4BDF" w:rsidRPr="00286B78">
        <w:rPr>
          <w:rFonts w:ascii="Arial" w:hAnsi="Arial" w:cs="Arial"/>
        </w:rPr>
        <w:t>chaps</w:t>
      </w:r>
      <w:r w:rsidR="00FD4BDF" w:rsidRPr="00286B78">
        <w:rPr>
          <w:rFonts w:ascii="Arial" w:hAnsi="Arial" w:cs="Arial"/>
          <w:spacing w:val="-25"/>
        </w:rPr>
        <w:t xml:space="preserve"> </w:t>
      </w:r>
      <w:r w:rsidR="00FD4BDF" w:rsidRPr="00286B78">
        <w:rPr>
          <w:rFonts w:ascii="Arial" w:hAnsi="Arial" w:cs="Arial"/>
        </w:rPr>
        <w:t>acceptable.</w:t>
      </w:r>
    </w:p>
    <w:p w14:paraId="0D7C8A20" w14:textId="658BEE1E" w:rsidR="00BA2A9F" w:rsidRPr="00286B78" w:rsidRDefault="00FD4BDF" w:rsidP="00286B78">
      <w:pPr>
        <w:tabs>
          <w:tab w:val="left" w:pos="821"/>
        </w:tabs>
        <w:jc w:val="center"/>
        <w:rPr>
          <w:rFonts w:ascii="Arial" w:hAnsi="Arial" w:cs="Arial"/>
        </w:rPr>
      </w:pPr>
      <w:r w:rsidRPr="00286B78">
        <w:rPr>
          <w:rFonts w:ascii="Arial" w:hAnsi="Arial" w:cs="Arial"/>
        </w:rPr>
        <w:t>USEF rules regarding Safety and Conduct will be</w:t>
      </w:r>
      <w:r w:rsidRPr="00286B78">
        <w:rPr>
          <w:rFonts w:ascii="Arial" w:hAnsi="Arial" w:cs="Arial"/>
          <w:spacing w:val="-18"/>
        </w:rPr>
        <w:t xml:space="preserve"> </w:t>
      </w:r>
      <w:r w:rsidRPr="00286B78">
        <w:rPr>
          <w:rFonts w:ascii="Arial" w:hAnsi="Arial" w:cs="Arial"/>
        </w:rPr>
        <w:t>followed.</w:t>
      </w:r>
    </w:p>
    <w:p w14:paraId="443AD1E2" w14:textId="77777777" w:rsidR="00225418" w:rsidRPr="00286B78" w:rsidRDefault="00225418" w:rsidP="008B630B">
      <w:pPr>
        <w:tabs>
          <w:tab w:val="left" w:pos="821"/>
        </w:tabs>
        <w:rPr>
          <w:rFonts w:ascii="Arial" w:hAnsi="Arial" w:cs="Arial"/>
        </w:rPr>
      </w:pPr>
    </w:p>
    <w:p w14:paraId="660BAFD2" w14:textId="1BB41549" w:rsidR="00286B78" w:rsidRDefault="00286B78" w:rsidP="008B630B">
      <w:pPr>
        <w:tabs>
          <w:tab w:val="left" w:pos="821"/>
        </w:tabs>
        <w:rPr>
          <w:rFonts w:ascii="Arial" w:hAnsi="Arial" w:cs="Arial"/>
        </w:rPr>
      </w:pPr>
      <w:r w:rsidRPr="00286B78">
        <w:rPr>
          <w:rFonts w:ascii="Arial" w:hAnsi="Arial" w:cs="Arial"/>
          <w:b/>
          <w:u w:val="single"/>
        </w:rPr>
        <w:t>Dressage</w:t>
      </w:r>
      <w:r w:rsidR="00225418" w:rsidRPr="00286B78">
        <w:rPr>
          <w:rFonts w:ascii="Arial" w:hAnsi="Arial" w:cs="Arial"/>
          <w:b/>
          <w:u w:val="single"/>
        </w:rPr>
        <w:t>:</w:t>
      </w:r>
      <w:r w:rsidR="00487E12" w:rsidRPr="00286B78">
        <w:rPr>
          <w:rFonts w:ascii="Arial" w:hAnsi="Arial" w:cs="Arial"/>
        </w:rPr>
        <w:t xml:space="preserve">  F</w:t>
      </w:r>
      <w:r w:rsidRPr="00286B78">
        <w:rPr>
          <w:rFonts w:ascii="Arial" w:hAnsi="Arial" w:cs="Arial"/>
        </w:rPr>
        <w:t>ix-a-test format with Judge Jane Cory. Choose which Event or regular dressage test you will be riding and indicate it on your entry form.</w:t>
      </w:r>
    </w:p>
    <w:p w14:paraId="29A8D6C8" w14:textId="6173540E" w:rsidR="00082124" w:rsidRPr="00286B78" w:rsidRDefault="00082124" w:rsidP="008B630B">
      <w:pPr>
        <w:tabs>
          <w:tab w:val="left" w:pos="821"/>
        </w:tabs>
        <w:rPr>
          <w:rFonts w:ascii="Arial" w:hAnsi="Arial" w:cs="Arial"/>
        </w:rPr>
      </w:pPr>
    </w:p>
    <w:p w14:paraId="7DCBA3A5" w14:textId="4D447080" w:rsidR="008B630B" w:rsidRPr="00286B78" w:rsidRDefault="00286B78" w:rsidP="008B630B">
      <w:pPr>
        <w:widowControl/>
        <w:shd w:val="clear" w:color="auto" w:fill="FFFFFF"/>
        <w:rPr>
          <w:rFonts w:ascii="Arial" w:eastAsia="Times New Roman" w:hAnsi="Arial" w:cs="Arial"/>
          <w:b/>
          <w:bCs/>
          <w:u w:val="single"/>
          <w:lang w:val="en"/>
        </w:rPr>
      </w:pPr>
      <w:r>
        <w:rPr>
          <w:rFonts w:ascii="Arial" w:eastAsia="Times New Roman" w:hAnsi="Arial" w:cs="Arial"/>
          <w:b/>
          <w:bCs/>
          <w:u w:val="single"/>
          <w:lang w:val="en"/>
        </w:rPr>
        <w:t>Fees &amp; Prizes</w:t>
      </w:r>
      <w:r w:rsidR="00082124">
        <w:rPr>
          <w:rFonts w:ascii="Arial" w:eastAsia="Times New Roman" w:hAnsi="Arial" w:cs="Arial"/>
          <w:b/>
          <w:bCs/>
          <w:u w:val="single"/>
          <w:lang w:val="en"/>
        </w:rPr>
        <w:t>:</w:t>
      </w:r>
    </w:p>
    <w:p w14:paraId="0851EFB9" w14:textId="15371440" w:rsidR="008B630B" w:rsidRPr="00286B78" w:rsidRDefault="00225418" w:rsidP="008B630B">
      <w:pPr>
        <w:widowControl/>
        <w:shd w:val="clear" w:color="auto" w:fill="FFFFFF"/>
        <w:rPr>
          <w:rFonts w:ascii="Arial" w:eastAsia="Times New Roman" w:hAnsi="Arial" w:cs="Arial"/>
          <w:bCs/>
          <w:lang w:val="en"/>
        </w:rPr>
      </w:pPr>
      <w:r w:rsidRPr="00286B78">
        <w:rPr>
          <w:rFonts w:ascii="Arial" w:eastAsia="Times New Roman" w:hAnsi="Arial" w:cs="Arial"/>
          <w:b/>
          <w:bCs/>
          <w:lang w:val="en"/>
        </w:rPr>
        <w:t>Derby</w:t>
      </w:r>
      <w:r w:rsidRPr="00286B78">
        <w:rPr>
          <w:rFonts w:ascii="Arial" w:eastAsia="Times New Roman" w:hAnsi="Arial" w:cs="Arial"/>
          <w:bCs/>
          <w:lang w:val="en"/>
        </w:rPr>
        <w:t>: First round is $60</w:t>
      </w:r>
      <w:r w:rsidR="008B630B" w:rsidRPr="00286B78">
        <w:rPr>
          <w:rFonts w:ascii="Arial" w:eastAsia="Times New Roman" w:hAnsi="Arial" w:cs="Arial"/>
          <w:bCs/>
          <w:lang w:val="en"/>
        </w:rPr>
        <w:t xml:space="preserve"> wh</w:t>
      </w:r>
      <w:r w:rsidR="00082124">
        <w:rPr>
          <w:rFonts w:ascii="Arial" w:eastAsia="Times New Roman" w:hAnsi="Arial" w:cs="Arial"/>
          <w:bCs/>
          <w:lang w:val="en"/>
        </w:rPr>
        <w:t>ich includes the jump-off round (HPNJ members only $50!)</w:t>
      </w:r>
      <w:r w:rsidR="00D3297D">
        <w:rPr>
          <w:rFonts w:ascii="Arial" w:eastAsia="Times New Roman" w:hAnsi="Arial" w:cs="Arial"/>
          <w:bCs/>
          <w:lang w:val="en"/>
        </w:rPr>
        <w:t xml:space="preserve">  A second round at the same </w:t>
      </w:r>
      <w:r w:rsidR="008B630B" w:rsidRPr="00286B78">
        <w:rPr>
          <w:rFonts w:ascii="Arial" w:eastAsia="Times New Roman" w:hAnsi="Arial" w:cs="Arial"/>
          <w:bCs/>
          <w:lang w:val="en"/>
        </w:rPr>
        <w:t>or another level (same hor</w:t>
      </w:r>
      <w:r w:rsidR="00286B78">
        <w:rPr>
          <w:rFonts w:ascii="Arial" w:eastAsia="Times New Roman" w:hAnsi="Arial" w:cs="Arial"/>
          <w:bCs/>
          <w:lang w:val="en"/>
        </w:rPr>
        <w:t xml:space="preserve">se &amp; </w:t>
      </w:r>
      <w:r w:rsidR="008B630B" w:rsidRPr="00286B78">
        <w:rPr>
          <w:rFonts w:ascii="Arial" w:eastAsia="Times New Roman" w:hAnsi="Arial" w:cs="Arial"/>
          <w:bCs/>
          <w:lang w:val="en"/>
        </w:rPr>
        <w:t>rider combination) is $20.  Coaching allowed in second rounds, but second rounds not eligible for prizes.</w:t>
      </w:r>
      <w:r w:rsidRPr="00286B78">
        <w:rPr>
          <w:rFonts w:ascii="Arial" w:eastAsia="Times New Roman" w:hAnsi="Arial" w:cs="Arial"/>
          <w:bCs/>
          <w:lang w:val="en"/>
        </w:rPr>
        <w:t xml:space="preserve"> </w:t>
      </w:r>
      <w:r w:rsidR="00082124">
        <w:rPr>
          <w:rFonts w:ascii="Arial" w:eastAsia="Times New Roman" w:hAnsi="Arial" w:cs="Arial"/>
          <w:bCs/>
          <w:lang w:val="en"/>
        </w:rPr>
        <w:t xml:space="preserve"> Ribbons to 8</w:t>
      </w:r>
      <w:r w:rsidR="00082124" w:rsidRPr="00082124">
        <w:rPr>
          <w:rFonts w:ascii="Arial" w:eastAsia="Times New Roman" w:hAnsi="Arial" w:cs="Arial"/>
          <w:bCs/>
          <w:vertAlign w:val="superscript"/>
          <w:lang w:val="en"/>
        </w:rPr>
        <w:t>th</w:t>
      </w:r>
      <w:r w:rsidR="00082124">
        <w:rPr>
          <w:rFonts w:ascii="Arial" w:eastAsia="Times New Roman" w:hAnsi="Arial" w:cs="Arial"/>
          <w:bCs/>
          <w:lang w:val="en"/>
        </w:rPr>
        <w:t xml:space="preserve"> place. Second rounds may be post entered at the Derby. </w:t>
      </w:r>
      <w:r w:rsidRPr="00286B78">
        <w:rPr>
          <w:rFonts w:ascii="Arial" w:eastAsia="Times New Roman" w:hAnsi="Arial" w:cs="Arial"/>
          <w:bCs/>
          <w:lang w:val="en"/>
        </w:rPr>
        <w:t>You may sign up to become a member that day, BEFORE riding!</w:t>
      </w:r>
    </w:p>
    <w:p w14:paraId="4A664C92" w14:textId="2681533C" w:rsidR="008B630B" w:rsidRPr="00286B78" w:rsidRDefault="00225418" w:rsidP="00082124">
      <w:pPr>
        <w:widowControl/>
        <w:shd w:val="clear" w:color="auto" w:fill="FFFFFF"/>
        <w:rPr>
          <w:rFonts w:ascii="Arial" w:eastAsia="Times New Roman" w:hAnsi="Arial" w:cs="Arial"/>
        </w:rPr>
      </w:pPr>
      <w:r w:rsidRPr="00286B78">
        <w:rPr>
          <w:rFonts w:ascii="Arial" w:eastAsia="Times New Roman" w:hAnsi="Arial" w:cs="Arial"/>
          <w:b/>
          <w:bCs/>
          <w:lang w:val="en"/>
        </w:rPr>
        <w:t xml:space="preserve">Dressage: </w:t>
      </w:r>
      <w:r w:rsidRPr="00286B78">
        <w:rPr>
          <w:rFonts w:ascii="Arial" w:eastAsia="Times New Roman" w:hAnsi="Arial" w:cs="Arial"/>
          <w:bCs/>
          <w:lang w:val="en"/>
        </w:rPr>
        <w:t>$25</w:t>
      </w:r>
      <w:r w:rsidR="00286B78">
        <w:rPr>
          <w:rFonts w:ascii="Arial" w:eastAsia="Times New Roman" w:hAnsi="Arial" w:cs="Arial"/>
          <w:b/>
          <w:bCs/>
          <w:lang w:val="en"/>
        </w:rPr>
        <w:t xml:space="preserve"> </w:t>
      </w:r>
      <w:r w:rsidRPr="00286B78">
        <w:rPr>
          <w:rFonts w:ascii="Arial" w:eastAsia="Times New Roman" w:hAnsi="Arial" w:cs="Arial"/>
          <w:bCs/>
          <w:lang w:val="en"/>
        </w:rPr>
        <w:t>per test</w:t>
      </w:r>
      <w:r w:rsidR="00286B78">
        <w:rPr>
          <w:rFonts w:ascii="Arial" w:eastAsia="Times New Roman" w:hAnsi="Arial" w:cs="Arial"/>
          <w:bCs/>
          <w:lang w:val="en"/>
        </w:rPr>
        <w:t xml:space="preserve">; $20 </w:t>
      </w:r>
      <w:r w:rsidR="00487E12" w:rsidRPr="00286B78">
        <w:rPr>
          <w:rFonts w:ascii="Arial" w:eastAsia="Times New Roman" w:hAnsi="Arial" w:cs="Arial"/>
          <w:bCs/>
          <w:lang w:val="en"/>
        </w:rPr>
        <w:t xml:space="preserve">for </w:t>
      </w:r>
      <w:r w:rsidR="00286B78">
        <w:rPr>
          <w:rFonts w:ascii="Arial" w:eastAsia="Times New Roman" w:hAnsi="Arial" w:cs="Arial"/>
          <w:bCs/>
          <w:lang w:val="en"/>
        </w:rPr>
        <w:t>HPNJ Members. Ribbons to 6</w:t>
      </w:r>
      <w:r w:rsidR="00286B78" w:rsidRPr="00286B78">
        <w:rPr>
          <w:rFonts w:ascii="Arial" w:eastAsia="Times New Roman" w:hAnsi="Arial" w:cs="Arial"/>
          <w:bCs/>
          <w:vertAlign w:val="superscript"/>
          <w:lang w:val="en"/>
        </w:rPr>
        <w:t>th</w:t>
      </w:r>
      <w:r w:rsidR="00286B78">
        <w:rPr>
          <w:rFonts w:ascii="Arial" w:eastAsia="Times New Roman" w:hAnsi="Arial" w:cs="Arial"/>
          <w:bCs/>
          <w:lang w:val="en"/>
        </w:rPr>
        <w:t xml:space="preserve"> place at each level (BN, N, T, etc).</w:t>
      </w:r>
      <w:r w:rsidR="00487E12" w:rsidRPr="00286B78">
        <w:rPr>
          <w:rFonts w:ascii="Arial" w:eastAsia="Times New Roman" w:hAnsi="Arial" w:cs="Arial"/>
          <w:bCs/>
          <w:lang w:val="en"/>
        </w:rPr>
        <w:t xml:space="preserve"> </w:t>
      </w:r>
    </w:p>
    <w:p w14:paraId="48D68DCF" w14:textId="2E6B2418" w:rsidR="0035325A" w:rsidRPr="00082124" w:rsidRDefault="00FD4BDF" w:rsidP="0035325A">
      <w:pPr>
        <w:pStyle w:val="Heading1"/>
        <w:spacing w:before="184"/>
        <w:ind w:left="0"/>
        <w:rPr>
          <w:rFonts w:ascii="Arial" w:hAnsi="Arial" w:cs="Arial"/>
          <w:b w:val="0"/>
          <w:sz w:val="22"/>
          <w:szCs w:val="22"/>
        </w:rPr>
      </w:pPr>
      <w:r w:rsidRPr="00082124">
        <w:rPr>
          <w:rFonts w:ascii="Arial" w:hAnsi="Arial" w:cs="Arial"/>
          <w:sz w:val="22"/>
          <w:szCs w:val="22"/>
          <w:u w:val="single"/>
        </w:rPr>
        <w:t>Schedule</w:t>
      </w:r>
      <w:r w:rsidR="00AE450A" w:rsidRPr="00082124">
        <w:rPr>
          <w:rFonts w:ascii="Arial" w:hAnsi="Arial" w:cs="Arial"/>
          <w:sz w:val="22"/>
          <w:szCs w:val="22"/>
          <w:u w:val="single"/>
        </w:rPr>
        <w:t xml:space="preserve">:  </w:t>
      </w:r>
      <w:r w:rsidRPr="00082124">
        <w:rPr>
          <w:rFonts w:ascii="Arial" w:hAnsi="Arial" w:cs="Arial"/>
          <w:b w:val="0"/>
          <w:sz w:val="22"/>
          <w:szCs w:val="22"/>
        </w:rPr>
        <w:t xml:space="preserve">Blocks of </w:t>
      </w:r>
      <w:r w:rsidR="00082124" w:rsidRPr="00082124">
        <w:rPr>
          <w:rFonts w:ascii="Arial" w:hAnsi="Arial" w:cs="Arial"/>
          <w:b w:val="0"/>
          <w:sz w:val="22"/>
          <w:szCs w:val="22"/>
        </w:rPr>
        <w:t xml:space="preserve">time will be assigned </w:t>
      </w:r>
      <w:r w:rsidR="008E14EB">
        <w:rPr>
          <w:rFonts w:ascii="Arial" w:hAnsi="Arial" w:cs="Arial"/>
          <w:b w:val="0"/>
          <w:sz w:val="22"/>
          <w:szCs w:val="22"/>
        </w:rPr>
        <w:t xml:space="preserve">per level. Posted on Sunday, 8/27 &amp; </w:t>
      </w:r>
      <w:r w:rsidR="00082124" w:rsidRPr="00082124">
        <w:rPr>
          <w:rFonts w:ascii="Arial" w:hAnsi="Arial" w:cs="Arial"/>
          <w:b w:val="0"/>
          <w:sz w:val="22"/>
          <w:szCs w:val="22"/>
        </w:rPr>
        <w:t xml:space="preserve">Wednesday, </w:t>
      </w:r>
      <w:r w:rsidR="008E14EB">
        <w:rPr>
          <w:rFonts w:ascii="Arial" w:hAnsi="Arial" w:cs="Arial"/>
          <w:b w:val="0"/>
          <w:sz w:val="22"/>
          <w:szCs w:val="22"/>
        </w:rPr>
        <w:t xml:space="preserve">10/11 </w:t>
      </w:r>
      <w:r w:rsidRPr="00082124">
        <w:rPr>
          <w:rFonts w:ascii="Arial" w:hAnsi="Arial" w:cs="Arial"/>
          <w:b w:val="0"/>
          <w:sz w:val="22"/>
          <w:szCs w:val="22"/>
        </w:rPr>
        <w:t xml:space="preserve">on </w:t>
      </w:r>
      <w:hyperlink r:id="rId9" w:history="1">
        <w:r w:rsidR="0035325A" w:rsidRPr="00082124">
          <w:rPr>
            <w:rStyle w:val="Hyperlink"/>
            <w:rFonts w:ascii="Arial" w:hAnsi="Arial" w:cs="Arial"/>
            <w:b w:val="0"/>
            <w:sz w:val="22"/>
            <w:szCs w:val="22"/>
          </w:rPr>
          <w:t>www.jfi3d.com</w:t>
        </w:r>
      </w:hyperlink>
      <w:r w:rsidR="0035325A" w:rsidRPr="00082124">
        <w:rPr>
          <w:rFonts w:ascii="Arial" w:hAnsi="Arial" w:cs="Arial"/>
          <w:b w:val="0"/>
          <w:sz w:val="22"/>
          <w:szCs w:val="22"/>
        </w:rPr>
        <w:t>.</w:t>
      </w:r>
    </w:p>
    <w:p w14:paraId="2E3258C2" w14:textId="027313B9" w:rsidR="0035325A" w:rsidRPr="008E14EB" w:rsidRDefault="00D3297D" w:rsidP="0035325A">
      <w:pPr>
        <w:pStyle w:val="Heading1"/>
        <w:spacing w:before="184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87F44" wp14:editId="08F0DB53">
                <wp:simplePos x="0" y="0"/>
                <wp:positionH relativeFrom="column">
                  <wp:posOffset>1130300</wp:posOffset>
                </wp:positionH>
                <wp:positionV relativeFrom="paragraph">
                  <wp:posOffset>760730</wp:posOffset>
                </wp:positionV>
                <wp:extent cx="5816600" cy="812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718E" w14:textId="61C48CA6" w:rsidR="00D3297D" w:rsidRPr="00A96116" w:rsidRDefault="00D3297D" w:rsidP="00D3297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6116">
                              <w:rPr>
                                <w:b/>
                                <w:sz w:val="24"/>
                                <w:szCs w:val="24"/>
                              </w:rPr>
                              <w:t>Not yet a HPNJ member? You may sign up to become a member on Derby Day, BEFORE RIDING to receive the member rate!</w:t>
                            </w:r>
                            <w:r w:rsidR="00C52919" w:rsidRPr="00A961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offer is for active, business, professional and life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9pt;margin-top:59.9pt;width:458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L19A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Msum0xRMFGyz&#10;bDwDGcInz7eNdf4D0xIFocQWehchJbtb5zvXwSU8pvSyESL2T6gXCojZaVgkQHebFJAJiMEz5BSb&#10;82MxOR9X55OL0bSaZKM8S2ejqkrHo5tllVZpvlxc5Nc/IQtJsrzYA00MkCwABEAsBVn3LQnmv+uJ&#10;JPQFg7Msidzp6oPAEZIh1SSg36EcJX8QLBQg1GfGoWsR7KCI88IWwqIdAaYTSpnysU8RDPAOXhwA&#10;e8vF3j9CFqF8y+UO/OFlrfzxsmyUtrG1r9Kuvw4p884fwDipO4i+XbWRruOBhCtdH4CbVnez7Qxd&#10;NkCgW+L8PbEwzMA5WFD+E3y40PsS617CaKPt9z/pgz/0E6wYha6X2H3bEsswEh8VTN9Fludhm8RD&#10;DhyCgz21rE4taisXGrqSwSo0NIrB34tB5FbLJ9hjVXgVTERReLvEfhAXvltZsAcpq6roBPvDEH+r&#10;HgwNoUOTwng8tk/Emn6GPBDpTg9rhBSvRqnzDTeVrrZe8ybOWcC5Q7XHH3ZPpGW/J8NyOz1Hr+dt&#10;Pv8FAAD//wMAUEsDBBQABgAIAAAAIQB6sByc3wAAAAwBAAAPAAAAZHJzL2Rvd25yZXYueG1sTI9B&#10;T8MwDIXvSPsPkZG4sWRTYW1pOk0griC2gcQta7y2onGqJlvLv8c7sZuf/fT8vmI9uU6ccQitJw2L&#10;uQKBVHnbUq1hv3u9T0GEaMiazhNq+MUA63J2U5jc+pE+8LyNteAQCrnR0MTY51KGqkFnwtz3SHw7&#10;+sGZyHKopR3MyOGuk0ulHqUzLfGHxvT43GD1sz05DZ9vx++vRL3XL+6hH/2kJLlMan13O22eQESc&#10;4r8ZLvW5OpTc6eBPZIPoWK9SZok8LDJmuDhUlvDqoGGZrFKQZSGvIco/AAAA//8DAFBLAQItABQA&#10;BgAIAAAAIQDkmcPA+wAAAOEBAAATAAAAAAAAAAAAAAAAAAAAAABbQ29udGVudF9UeXBlc10ueG1s&#10;UEsBAi0AFAAGAAgAAAAhACOyauHXAAAAlAEAAAsAAAAAAAAAAAAAAAAALAEAAF9yZWxzLy5yZWxz&#10;UEsBAi0AFAAGAAgAAAAhAH2ii9fQAgAAFQYAAA4AAAAAAAAAAAAAAAAALAIAAGRycy9lMm9Eb2Mu&#10;eG1sUEsBAi0AFAAGAAgAAAAhAHqwHJzfAAAADAEAAA8AAAAAAAAAAAAAAAAAKAUAAGRycy9kb3du&#10;cmV2LnhtbFBLBQYAAAAABAAEAPMAAAA0BgAAAAA=&#10;" filled="f" stroked="f">
                <v:textbox>
                  <w:txbxContent>
                    <w:p w14:paraId="02EC718E" w14:textId="61C48CA6" w:rsidR="00D3297D" w:rsidRPr="00A96116" w:rsidRDefault="00D3297D" w:rsidP="00D3297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6116">
                        <w:rPr>
                          <w:b/>
                          <w:sz w:val="24"/>
                          <w:szCs w:val="24"/>
                        </w:rPr>
                        <w:t>Not yet a HPNJ member? You may sign up to become a member on Derby Day, BEFORE RIDING to receive the member rate!</w:t>
                      </w:r>
                      <w:r w:rsidR="00C52919" w:rsidRPr="00A96116">
                        <w:rPr>
                          <w:b/>
                          <w:sz w:val="24"/>
                          <w:szCs w:val="24"/>
                        </w:rPr>
                        <w:t xml:space="preserve"> This offer is for active, business, professional and life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7C12F" wp14:editId="5FED5A01">
                <wp:simplePos x="0" y="0"/>
                <wp:positionH relativeFrom="column">
                  <wp:posOffset>167640</wp:posOffset>
                </wp:positionH>
                <wp:positionV relativeFrom="paragraph">
                  <wp:posOffset>684530</wp:posOffset>
                </wp:positionV>
                <wp:extent cx="1026795" cy="911860"/>
                <wp:effectExtent l="101600" t="152400" r="0" b="154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85828">
                          <a:off x="0" y="0"/>
                          <a:ext cx="102679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E471C" w14:textId="77777777" w:rsidR="00D3297D" w:rsidRPr="00D3297D" w:rsidRDefault="00D3297D" w:rsidP="00D329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297D">
                              <w:rPr>
                                <w:rFonts w:ascii="Arial" w:hAnsi="Arial" w:cs="Arial"/>
                                <w:b/>
                              </w:rPr>
                              <w:t>Special HPNJ Member Discount!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77C12F" id="Text Box 7" o:spid="_x0000_s1029" type="#_x0000_t202" style="position:absolute;margin-left:13.2pt;margin-top:53.9pt;width:80.85pt;height:71.8pt;rotation:-176310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VXuAIAALkFAAAOAAAAZHJzL2Uyb0RvYy54bWysVEtv2zAMvg/YfxB0T21nedmoU7gpMgwo&#10;1mLt0LMiS40xW9IkJXY27L+PouMs63bpsItAkZ8o8uPj8qprarIX1lVa5TS5iCkRiuuyUs85/fy4&#10;Hi0ocZ6pktVaiZwehKNXy7dvLluTibHe6roUloAT5bLW5HTrvcmiyPGtaJi70EYoMEptG+bhap+j&#10;0rIWvDd1NI7jWdRqWxqruXAOtDe9kS7Rv5SC+zspnfCkzinE5vG0eG7CGS0vWfZsmdlW/BgG+4co&#10;GlYp+PTk6oZ5Rna2+sNVU3GrnZb+gusm0lJWXGAOkE0Sv8jmYcuMwFyAHGdONLn/55Z/3N9bUpU5&#10;nVOiWAMlehSdJ9e6I/PATmtcBqAHAzDfgRqqPOgdKEPSnbQNsRrITdJ0MV2MF8gFZEcADrQfTlQH&#10;3zz4iMezeTqlhIMtTZLFDGsR9c6CU2Odfy90Q4KQUwulRK9sf+s8BAbQARLgSq+rusZy1uo3BQB7&#10;jcB+6F+zDCIBMSBDTFir76vpfFzMp+loVkyT0SSJF6OiiMejm3URF/FkvUon1z9C9uBzeB8Fhnom&#10;UPKHWgSvtfokJDCLDAQF9rRY1ZbsGXQj41woj1xihIAOKAlZvObhEY95YH6vedwzMvyslT89biql&#10;LfL9IuzyyxCy7PFAxlneQfTdpsOWejc0ykaXB+gfbBFoB2f4uoKq3jLn75mFgQMlLBF/B4esdZtT&#10;fZQo2Wr77W/6gIc5ACslLQxwTt3XHbOCkvqDgglJk8kkTDxeJlBYuNhzy+bconbNSkNVEowOxYD3&#10;9SBKq5sn2DVF+BVMTHH4O6d+EFe+Xyuwq7goCgTBjBvmb9WD4cF1KFLo2cfuiVlzbGwPjfRRD6PO&#10;shf93WPDS6WLndeywuYPPPesHvmH/YBtedxlYQGd3xH1a+MufwIAAP//AwBQSwMEFAAGAAgAAAAh&#10;AMJzLaLfAAAACgEAAA8AAABkcnMvZG93bnJldi54bWxMj81OwzAQhO9IvIO1SNyok6iEEOJUqAJx&#10;A7VFlXrbxiYO+CeKnTS8PdtTOe7Mp9mZajVbwyY1hM47AekiAaZc42XnWgGfu9e7AliI6CQa75SA&#10;XxVgVV9fVVhKf3IbNW1jyyjEhRIF6Bj7kvPQaGUxLHyvHHlffrAY6RxaLgc8Ubg1PEuSnFvsHH3Q&#10;2Ku1Vs3PdrQCxp3PP8Z38/jyvZ8OeMj023q/EeL2Zn5+AhbVHC8wnOtTdaip09GPTgZmBGT5kkjS&#10;kweacAaKIgV2JOc+XQKvK/5/Qv0HAAD//wMAUEsBAi0AFAAGAAgAAAAhALaDOJL+AAAA4QEAABMA&#10;AAAAAAAAAAAAAAAAAAAAAFtDb250ZW50X1R5cGVzXS54bWxQSwECLQAUAAYACAAAACEAOP0h/9YA&#10;AACUAQAACwAAAAAAAAAAAAAAAAAvAQAAX3JlbHMvLnJlbHNQSwECLQAUAAYACAAAACEAKZUlV7gC&#10;AAC5BQAADgAAAAAAAAAAAAAAAAAuAgAAZHJzL2Uyb0RvYy54bWxQSwECLQAUAAYACAAAACEAwnMt&#10;ot8AAAAKAQAADwAAAAAAAAAAAAAAAAASBQAAZHJzL2Rvd25yZXYueG1sUEsFBgAAAAAEAAQA8wAA&#10;AB4GAAAAAA==&#10;" filled="f" stroked="f">
                <v:textbox>
                  <w:txbxContent>
                    <w:p w14:paraId="267E471C" w14:textId="77777777" w:rsidR="00D3297D" w:rsidRPr="00D3297D" w:rsidRDefault="00D3297D" w:rsidP="00D3297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297D">
                        <w:rPr>
                          <w:rFonts w:ascii="Arial" w:hAnsi="Arial" w:cs="Arial"/>
                          <w:b/>
                        </w:rPr>
                        <w:t>Special HPNJ Member Discount!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4EB" w:rsidRPr="00D3297D">
        <w:rPr>
          <w:rFonts w:ascii="Arial" w:hAnsi="Arial" w:cs="Arial"/>
          <w:sz w:val="22"/>
          <w:szCs w:val="22"/>
          <w:u w:val="single"/>
        </w:rPr>
        <w:t>Other:</w:t>
      </w:r>
      <w:r w:rsidR="008E14EB" w:rsidRPr="00D3297D"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C10F18">
        <w:rPr>
          <w:rFonts w:ascii="Arial" w:hAnsi="Arial" w:cs="Arial"/>
          <w:b w:val="0"/>
          <w:sz w:val="22"/>
          <w:szCs w:val="22"/>
        </w:rPr>
        <w:t>Entry forms at www.horseparkofnj.com</w:t>
      </w:r>
      <w:r w:rsidR="008E14EB">
        <w:rPr>
          <w:rFonts w:ascii="Arial" w:hAnsi="Arial" w:cs="Arial"/>
          <w:b w:val="0"/>
          <w:sz w:val="22"/>
          <w:szCs w:val="22"/>
        </w:rPr>
        <w:t xml:space="preserve">. </w:t>
      </w:r>
      <w:r w:rsidR="008E14EB" w:rsidRPr="008E14EB">
        <w:rPr>
          <w:rFonts w:ascii="Arial" w:hAnsi="Arial" w:cs="Arial"/>
          <w:b w:val="0"/>
          <w:sz w:val="22"/>
          <w:szCs w:val="22"/>
        </w:rPr>
        <w:t>Call 609-259-0170 to pay by credit card</w:t>
      </w:r>
      <w:r w:rsidR="008E14EB">
        <w:rPr>
          <w:rFonts w:ascii="Arial" w:hAnsi="Arial" w:cs="Arial"/>
          <w:b w:val="0"/>
          <w:sz w:val="22"/>
          <w:szCs w:val="22"/>
        </w:rPr>
        <w:t>. Checks payable</w:t>
      </w:r>
      <w:r w:rsidR="00125481" w:rsidRPr="008E14EB">
        <w:rPr>
          <w:rFonts w:ascii="Arial" w:hAnsi="Arial" w:cs="Arial"/>
          <w:b w:val="0"/>
          <w:sz w:val="22"/>
          <w:szCs w:val="22"/>
        </w:rPr>
        <w:t xml:space="preserve"> to</w:t>
      </w:r>
      <w:r w:rsidR="00AE450A" w:rsidRPr="008E14EB">
        <w:rPr>
          <w:rFonts w:ascii="Arial" w:hAnsi="Arial" w:cs="Arial"/>
          <w:b w:val="0"/>
          <w:sz w:val="22"/>
          <w:szCs w:val="22"/>
        </w:rPr>
        <w:t xml:space="preserve"> JFI 3Day</w:t>
      </w:r>
      <w:r w:rsidR="008E14EB">
        <w:rPr>
          <w:rFonts w:ascii="Arial" w:hAnsi="Arial" w:cs="Arial"/>
          <w:b w:val="0"/>
          <w:sz w:val="22"/>
          <w:szCs w:val="22"/>
        </w:rPr>
        <w:t xml:space="preserve"> and mailed to </w:t>
      </w:r>
      <w:r w:rsidR="00125481" w:rsidRPr="008E14EB">
        <w:rPr>
          <w:rFonts w:ascii="Arial" w:hAnsi="Arial" w:cs="Arial"/>
          <w:b w:val="0"/>
          <w:sz w:val="22"/>
          <w:szCs w:val="22"/>
        </w:rPr>
        <w:t xml:space="preserve">Horse Park of New </w:t>
      </w:r>
      <w:r w:rsidR="00A96116" w:rsidRPr="008E14EB">
        <w:rPr>
          <w:rFonts w:ascii="Arial" w:hAnsi="Arial" w:cs="Arial"/>
          <w:b w:val="0"/>
          <w:sz w:val="22"/>
          <w:szCs w:val="22"/>
        </w:rPr>
        <w:t>Jersey 626</w:t>
      </w:r>
      <w:r w:rsidR="00125481" w:rsidRPr="008E14EB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25481" w:rsidRPr="008E14EB">
        <w:rPr>
          <w:rFonts w:ascii="Arial" w:hAnsi="Arial" w:cs="Arial"/>
          <w:b w:val="0"/>
          <w:sz w:val="22"/>
          <w:szCs w:val="22"/>
        </w:rPr>
        <w:t>Rt</w:t>
      </w:r>
      <w:proofErr w:type="spellEnd"/>
      <w:r w:rsidR="00125481" w:rsidRPr="008E14EB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125481" w:rsidRPr="008E14EB">
        <w:rPr>
          <w:rFonts w:ascii="Arial" w:hAnsi="Arial" w:cs="Arial"/>
          <w:b w:val="0"/>
          <w:sz w:val="22"/>
          <w:szCs w:val="22"/>
        </w:rPr>
        <w:t>524  Allentown</w:t>
      </w:r>
      <w:proofErr w:type="gramEnd"/>
      <w:r w:rsidR="00125481" w:rsidRPr="008E14EB">
        <w:rPr>
          <w:rFonts w:ascii="Arial" w:hAnsi="Arial" w:cs="Arial"/>
          <w:b w:val="0"/>
          <w:sz w:val="22"/>
          <w:szCs w:val="22"/>
        </w:rPr>
        <w:t xml:space="preserve">, NJ 08501 </w:t>
      </w:r>
      <w:proofErr w:type="spellStart"/>
      <w:r w:rsidR="00125481" w:rsidRPr="008E14EB">
        <w:rPr>
          <w:rFonts w:ascii="Arial" w:hAnsi="Arial" w:cs="Arial"/>
          <w:b w:val="0"/>
          <w:sz w:val="22"/>
          <w:szCs w:val="22"/>
        </w:rPr>
        <w:t>ATT:Derby</w:t>
      </w:r>
      <w:proofErr w:type="spellEnd"/>
      <w:r w:rsidR="00125481" w:rsidRPr="008E14EB">
        <w:rPr>
          <w:rFonts w:ascii="Arial" w:hAnsi="Arial" w:cs="Arial"/>
          <w:b w:val="0"/>
          <w:sz w:val="22"/>
          <w:szCs w:val="22"/>
        </w:rPr>
        <w:t xml:space="preserve">.  </w:t>
      </w:r>
      <w:r w:rsidR="00FD4BDF" w:rsidRPr="008E14EB">
        <w:rPr>
          <w:rFonts w:ascii="Arial" w:hAnsi="Arial" w:cs="Arial"/>
          <w:b w:val="0"/>
          <w:sz w:val="22"/>
          <w:szCs w:val="22"/>
        </w:rPr>
        <w:t xml:space="preserve"> Late</w:t>
      </w:r>
      <w:r>
        <w:rPr>
          <w:rFonts w:ascii="Arial" w:hAnsi="Arial" w:cs="Arial"/>
          <w:b w:val="0"/>
          <w:sz w:val="22"/>
          <w:szCs w:val="22"/>
        </w:rPr>
        <w:t xml:space="preserve"> and Post entries incur a</w:t>
      </w:r>
      <w:r w:rsidR="00225418" w:rsidRPr="008E14EB">
        <w:rPr>
          <w:rFonts w:ascii="Arial" w:hAnsi="Arial" w:cs="Arial"/>
          <w:b w:val="0"/>
          <w:sz w:val="22"/>
          <w:szCs w:val="22"/>
        </w:rPr>
        <w:t xml:space="preserve"> $20</w:t>
      </w:r>
      <w:r w:rsidR="00082124" w:rsidRPr="008E14EB">
        <w:rPr>
          <w:rFonts w:ascii="Arial" w:hAnsi="Arial" w:cs="Arial"/>
          <w:b w:val="0"/>
          <w:sz w:val="22"/>
          <w:szCs w:val="22"/>
        </w:rPr>
        <w:t xml:space="preserve"> late fee</w:t>
      </w:r>
      <w:r w:rsidR="008E14EB" w:rsidRPr="008E14EB">
        <w:rPr>
          <w:rFonts w:ascii="Arial" w:hAnsi="Arial" w:cs="Arial"/>
          <w:b w:val="0"/>
          <w:sz w:val="22"/>
          <w:szCs w:val="22"/>
        </w:rPr>
        <w:t xml:space="preserve"> </w:t>
      </w:r>
      <w:r w:rsidR="0035325A" w:rsidRPr="008E14EB">
        <w:rPr>
          <w:rFonts w:ascii="Arial" w:hAnsi="Arial" w:cs="Arial"/>
          <w:b w:val="0"/>
          <w:sz w:val="22"/>
          <w:szCs w:val="22"/>
        </w:rPr>
        <w:t>(after Aug 24, or Oct 9)</w:t>
      </w:r>
      <w:r w:rsidR="008E14EB" w:rsidRPr="008E14EB">
        <w:rPr>
          <w:rFonts w:ascii="Arial" w:hAnsi="Arial" w:cs="Arial"/>
          <w:b w:val="0"/>
          <w:sz w:val="22"/>
          <w:szCs w:val="22"/>
        </w:rPr>
        <w:t>.</w:t>
      </w:r>
    </w:p>
    <w:sectPr w:rsidR="0035325A" w:rsidRPr="008E14EB" w:rsidSect="00193DF2">
      <w:type w:val="continuous"/>
      <w:pgSz w:w="12240" w:h="15840"/>
      <w:pgMar w:top="7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668"/>
    <w:multiLevelType w:val="hybridMultilevel"/>
    <w:tmpl w:val="68B08B90"/>
    <w:lvl w:ilvl="0" w:tplc="9E42D2E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82AEE8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A532EA56">
      <w:start w:val="1"/>
      <w:numFmt w:val="bullet"/>
      <w:lvlText w:val="•"/>
      <w:lvlJc w:val="left"/>
      <w:pPr>
        <w:ind w:left="2796" w:hanging="361"/>
      </w:pPr>
      <w:rPr>
        <w:rFonts w:hint="default"/>
      </w:rPr>
    </w:lvl>
    <w:lvl w:ilvl="3" w:tplc="9FD42FE0">
      <w:start w:val="1"/>
      <w:numFmt w:val="bullet"/>
      <w:lvlText w:val="•"/>
      <w:lvlJc w:val="left"/>
      <w:pPr>
        <w:ind w:left="3784" w:hanging="361"/>
      </w:pPr>
      <w:rPr>
        <w:rFonts w:hint="default"/>
      </w:rPr>
    </w:lvl>
    <w:lvl w:ilvl="4" w:tplc="30D2411E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8C0645A4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F02ED6B2">
      <w:start w:val="1"/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1F7EACAA">
      <w:start w:val="1"/>
      <w:numFmt w:val="bullet"/>
      <w:lvlText w:val="•"/>
      <w:lvlJc w:val="left"/>
      <w:pPr>
        <w:ind w:left="7736" w:hanging="361"/>
      </w:pPr>
      <w:rPr>
        <w:rFonts w:hint="default"/>
      </w:rPr>
    </w:lvl>
    <w:lvl w:ilvl="8" w:tplc="8452E16C">
      <w:start w:val="1"/>
      <w:numFmt w:val="bullet"/>
      <w:lvlText w:val="•"/>
      <w:lvlJc w:val="left"/>
      <w:pPr>
        <w:ind w:left="87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9F"/>
    <w:rsid w:val="00082124"/>
    <w:rsid w:val="00125481"/>
    <w:rsid w:val="00174995"/>
    <w:rsid w:val="00193DF2"/>
    <w:rsid w:val="00225418"/>
    <w:rsid w:val="00286B78"/>
    <w:rsid w:val="0035325A"/>
    <w:rsid w:val="00487E12"/>
    <w:rsid w:val="00797254"/>
    <w:rsid w:val="00850D32"/>
    <w:rsid w:val="008B630B"/>
    <w:rsid w:val="008E14EB"/>
    <w:rsid w:val="009D1E0B"/>
    <w:rsid w:val="00A96116"/>
    <w:rsid w:val="00AE450A"/>
    <w:rsid w:val="00BA2A9F"/>
    <w:rsid w:val="00C10F18"/>
    <w:rsid w:val="00C52919"/>
    <w:rsid w:val="00D3297D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3B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right="639"/>
      <w:jc w:val="center"/>
    </w:pPr>
  </w:style>
  <w:style w:type="character" w:styleId="Hyperlink">
    <w:name w:val="Hyperlink"/>
    <w:basedOn w:val="DefaultParagraphFont"/>
    <w:uiPriority w:val="99"/>
    <w:unhideWhenUsed/>
    <w:rsid w:val="003532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F2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right="639"/>
      <w:jc w:val="center"/>
    </w:pPr>
  </w:style>
  <w:style w:type="character" w:styleId="Hyperlink">
    <w:name w:val="Hyperlink"/>
    <w:basedOn w:val="DefaultParagraphFont"/>
    <w:uiPriority w:val="99"/>
    <w:unhideWhenUsed/>
    <w:rsid w:val="003532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2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F2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hyperlink" Target="http://www.jfi3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Bateman</dc:creator>
  <cp:lastModifiedBy>Kathy Culler</cp:lastModifiedBy>
  <cp:revision>2</cp:revision>
  <dcterms:created xsi:type="dcterms:W3CDTF">2017-07-31T00:04:00Z</dcterms:created>
  <dcterms:modified xsi:type="dcterms:W3CDTF">2017-07-31T00:04:00Z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2017-02-23T00:00:00Z</vt:filetime>
  </property>
</Properties>
</file>